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19" w:rsidRPr="00F51964" w:rsidRDefault="00F51964" w:rsidP="006654C6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5196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51964" w:rsidRDefault="00F51964" w:rsidP="006654C6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51964">
        <w:rPr>
          <w:rFonts w:ascii="Times New Roman" w:hAnsi="Times New Roman" w:cs="Times New Roman"/>
          <w:sz w:val="24"/>
          <w:szCs w:val="24"/>
        </w:rPr>
        <w:t>«Средняя общеобразовательная школа №</w:t>
      </w:r>
      <w:r w:rsidR="006654C6">
        <w:rPr>
          <w:rFonts w:ascii="Times New Roman" w:hAnsi="Times New Roman" w:cs="Times New Roman"/>
          <w:sz w:val="24"/>
          <w:szCs w:val="24"/>
        </w:rPr>
        <w:t xml:space="preserve"> </w:t>
      </w:r>
      <w:r w:rsidRPr="00F51964">
        <w:rPr>
          <w:rFonts w:ascii="Times New Roman" w:hAnsi="Times New Roman" w:cs="Times New Roman"/>
          <w:sz w:val="24"/>
          <w:szCs w:val="24"/>
        </w:rPr>
        <w:t>1»</w:t>
      </w:r>
    </w:p>
    <w:p w:rsidR="00F51964" w:rsidRDefault="00F51964" w:rsidP="006654C6">
      <w:pPr>
        <w:spacing w:line="276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Региональная площадка</w:t>
      </w:r>
      <w:r w:rsidR="00665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«Школа – территория чтения»</w:t>
      </w:r>
    </w:p>
    <w:p w:rsidR="00F51964" w:rsidRDefault="00F51964" w:rsidP="006654C6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51964" w:rsidRDefault="00F51964" w:rsidP="006654C6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51964" w:rsidRDefault="00F51964" w:rsidP="006654C6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51964" w:rsidRDefault="00F51964" w:rsidP="006654C6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654C6" w:rsidRDefault="006654C6" w:rsidP="006654C6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654C6" w:rsidRDefault="006654C6" w:rsidP="006654C6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654C6" w:rsidRDefault="006654C6" w:rsidP="006654C6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654C6" w:rsidRDefault="006654C6" w:rsidP="006654C6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654C6" w:rsidRDefault="006654C6" w:rsidP="006654C6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51964" w:rsidRDefault="00F51964" w:rsidP="006654C6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6654C6" w:rsidRDefault="006654C6" w:rsidP="006654C6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региональной инновационной программы</w:t>
      </w:r>
    </w:p>
    <w:p w:rsidR="006654C6" w:rsidRDefault="006654C6" w:rsidP="006654C6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читательской компетентности современного </w:t>
      </w:r>
    </w:p>
    <w:p w:rsidR="006654C6" w:rsidRDefault="006654C6" w:rsidP="006654C6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школьника в условиях ФГОС»</w:t>
      </w:r>
    </w:p>
    <w:p w:rsidR="006654C6" w:rsidRDefault="006654C6" w:rsidP="006654C6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654C6" w:rsidRDefault="00F51964" w:rsidP="006654C6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и проведению</w:t>
      </w:r>
      <w:r w:rsidR="006654C6">
        <w:rPr>
          <w:rFonts w:ascii="Times New Roman" w:hAnsi="Times New Roman" w:cs="Times New Roman"/>
          <w:sz w:val="24"/>
          <w:szCs w:val="24"/>
        </w:rPr>
        <w:t xml:space="preserve"> </w:t>
      </w:r>
      <w:r w:rsidR="006654C6">
        <w:rPr>
          <w:rFonts w:ascii="Times New Roman" w:hAnsi="Times New Roman" w:cs="Times New Roman"/>
          <w:sz w:val="24"/>
          <w:szCs w:val="24"/>
        </w:rPr>
        <w:t>в образовательных учреждениях</w:t>
      </w:r>
    </w:p>
    <w:p w:rsidR="00F51964" w:rsidRDefault="00F51964" w:rsidP="006654C6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 учебном году внеклассного мероприятия,</w:t>
      </w:r>
    </w:p>
    <w:p w:rsidR="00F51964" w:rsidRDefault="00F51964" w:rsidP="006654C6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посвященного 220-лети</w:t>
      </w:r>
      <w:r w:rsidR="006654C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А.С. Пушкина</w:t>
      </w:r>
    </w:p>
    <w:p w:rsidR="00F51964" w:rsidRDefault="00F51964" w:rsidP="006654C6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«ПУШКИНСКИЙ БАЛ»</w:t>
      </w:r>
    </w:p>
    <w:p w:rsidR="00F51964" w:rsidRDefault="00F51964" w:rsidP="006654C6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51964" w:rsidRDefault="00F51964" w:rsidP="006654C6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51964" w:rsidRDefault="00F51964" w:rsidP="006654C6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51964" w:rsidRDefault="00F51964" w:rsidP="00F51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964" w:rsidRDefault="00F51964" w:rsidP="00F51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964" w:rsidRDefault="00F51964" w:rsidP="00F51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964" w:rsidRDefault="00F51964" w:rsidP="00F51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964" w:rsidRDefault="00F51964" w:rsidP="00F51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964" w:rsidRDefault="00F51964" w:rsidP="00F51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964" w:rsidRDefault="00F51964" w:rsidP="00F51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964" w:rsidRDefault="00F51964" w:rsidP="00F51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964" w:rsidRDefault="00F51964" w:rsidP="00F51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964" w:rsidRDefault="00F51964" w:rsidP="00F51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4C6" w:rsidRDefault="006654C6" w:rsidP="00F51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4C6" w:rsidRDefault="00F51964" w:rsidP="006654C6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Сосновый Бор</w:t>
      </w:r>
    </w:p>
    <w:p w:rsidR="00F51964" w:rsidRPr="00F51964" w:rsidRDefault="00F51964" w:rsidP="006654C6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2019</w:t>
      </w:r>
    </w:p>
    <w:sectPr w:rsidR="00F51964" w:rsidRPr="00F51964" w:rsidSect="006654C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CD"/>
    <w:rsid w:val="006654C6"/>
    <w:rsid w:val="00710DCD"/>
    <w:rsid w:val="00B80F19"/>
    <w:rsid w:val="00F5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2196"/>
  <w15:chartTrackingRefBased/>
  <w15:docId w15:val="{73143A76-0075-46D4-B3EA-A8FFBF4B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 kab25</dc:creator>
  <cp:keywords/>
  <dc:description/>
  <cp:lastModifiedBy>Пользователь</cp:lastModifiedBy>
  <cp:revision>2</cp:revision>
  <dcterms:created xsi:type="dcterms:W3CDTF">2019-11-15T14:22:00Z</dcterms:created>
  <dcterms:modified xsi:type="dcterms:W3CDTF">2019-11-15T14:22:00Z</dcterms:modified>
</cp:coreProperties>
</file>